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</w:tblGrid>
      <w:tr w:rsidR="0006298F" w:rsidRPr="0006298F" w14:paraId="23D8188E" w14:textId="77777777" w:rsidTr="0006298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4F55A642" w14:textId="77777777" w:rsidR="0006298F" w:rsidRPr="0006298F" w:rsidRDefault="0006298F" w:rsidP="0006298F">
            <w:pPr>
              <w:spacing w:after="0" w:line="240" w:lineRule="auto"/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 xml:space="preserve">Met vriendelijke groet / Kind </w:t>
            </w:r>
            <w:proofErr w:type="spellStart"/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regards</w:t>
            </w:r>
            <w:proofErr w:type="spellEnd"/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,</w:t>
            </w:r>
          </w:p>
        </w:tc>
      </w:tr>
      <w:tr w:rsidR="0006298F" w:rsidRPr="0006298F" w14:paraId="1BE07263" w14:textId="77777777" w:rsidTr="000629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32CC9D" w14:textId="77777777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06298F" w:rsidRPr="0006298F" w14:paraId="31E6100F" w14:textId="77777777" w:rsidTr="0006298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0C910128" w14:textId="77777777" w:rsidR="0006298F" w:rsidRPr="0006298F" w:rsidRDefault="0006298F" w:rsidP="0006298F">
            <w:pPr>
              <w:spacing w:after="0" w:line="240" w:lineRule="auto"/>
              <w:rPr>
                <w:rFonts w:ascii="Verdana" w:eastAsia="Times New Roman" w:hAnsi="Verdana" w:cs="Times New Roman"/>
                <w:color w:val="E50053"/>
                <w:sz w:val="21"/>
                <w:szCs w:val="21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b/>
                <w:bCs/>
                <w:color w:val="E50053"/>
                <w:sz w:val="21"/>
                <w:szCs w:val="21"/>
                <w:lang w:eastAsia="nl-NL"/>
              </w:rPr>
              <w:t>Voornaam en naam</w:t>
            </w:r>
          </w:p>
        </w:tc>
      </w:tr>
      <w:tr w:rsidR="0006298F" w:rsidRPr="0006298F" w14:paraId="20E299EA" w14:textId="77777777" w:rsidTr="0006298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6202CF96" w14:textId="77777777" w:rsidR="0006298F" w:rsidRPr="0006298F" w:rsidRDefault="0006298F" w:rsidP="0006298F">
            <w:pPr>
              <w:spacing w:after="0" w:line="240" w:lineRule="auto"/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functietitel</w:t>
            </w:r>
          </w:p>
        </w:tc>
      </w:tr>
      <w:tr w:rsidR="0006298F" w:rsidRPr="0006298F" w14:paraId="5B3C247F" w14:textId="77777777" w:rsidTr="0006298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3037797B" w14:textId="77777777" w:rsidR="0006298F" w:rsidRPr="0006298F" w:rsidRDefault="0006298F" w:rsidP="000629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A364A"/>
                <w:sz w:val="15"/>
                <w:szCs w:val="15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i/>
                <w:iCs/>
                <w:color w:val="0A364A"/>
                <w:sz w:val="15"/>
                <w:szCs w:val="15"/>
                <w:lang w:eastAsia="nl-NL"/>
              </w:rPr>
              <w:t>Ik help u graag op maandag t/m donderdag.</w:t>
            </w:r>
          </w:p>
        </w:tc>
      </w:tr>
    </w:tbl>
    <w:p w14:paraId="2D50FA8C" w14:textId="77777777" w:rsidR="0006298F" w:rsidRPr="0006298F" w:rsidRDefault="0006298F" w:rsidP="00062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06298F" w:rsidRPr="0006298F" w14:paraId="5E4C7B7E" w14:textId="77777777" w:rsidTr="000629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A8A19B" w14:textId="147034E4" w:rsidR="0006298F" w:rsidRPr="0006298F" w:rsidRDefault="0006298F" w:rsidP="0006298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BA50770" wp14:editId="6BF4410B">
                  <wp:extent cx="3429000" cy="10287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A75DA" w14:textId="77777777" w:rsidR="0006298F" w:rsidRPr="0006298F" w:rsidRDefault="0006298F" w:rsidP="00062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204"/>
      </w:tblGrid>
      <w:tr w:rsidR="0006298F" w:rsidRPr="0006298F" w14:paraId="3769F728" w14:textId="77777777" w:rsidTr="0006298F">
        <w:trPr>
          <w:tblCellSpacing w:w="0" w:type="dxa"/>
        </w:trPr>
        <w:tc>
          <w:tcPr>
            <w:tcW w:w="285" w:type="dxa"/>
            <w:vAlign w:val="center"/>
            <w:hideMark/>
          </w:tcPr>
          <w:p w14:paraId="72F8074E" w14:textId="77777777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D36BE" w14:textId="77777777" w:rsidR="0006298F" w:rsidRPr="0006298F" w:rsidRDefault="0006298F" w:rsidP="0006298F">
            <w:pPr>
              <w:spacing w:before="150" w:after="0" w:line="240" w:lineRule="auto"/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b/>
                <w:bCs/>
                <w:color w:val="0A364A"/>
                <w:sz w:val="18"/>
                <w:szCs w:val="18"/>
                <w:lang w:eastAsia="nl-NL"/>
              </w:rPr>
              <w:t>ALPINA</w:t>
            </w: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@</w:t>
            </w:r>
            <w:r w:rsidRPr="0006298F">
              <w:rPr>
                <w:rFonts w:ascii="Verdana" w:eastAsia="Times New Roman" w:hAnsi="Verdana" w:cs="Times New Roman"/>
                <w:b/>
                <w:bCs/>
                <w:color w:val="0A364A"/>
                <w:sz w:val="18"/>
                <w:szCs w:val="18"/>
                <w:lang w:eastAsia="nl-NL"/>
              </w:rPr>
              <w:t>WORK</w:t>
            </w: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br/>
              <w:t>Straat en nummer, Postcode Plaats</w:t>
            </w: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br/>
              <w:t>Postbus 99, Postcode Plaats</w:t>
            </w:r>
          </w:p>
        </w:tc>
      </w:tr>
    </w:tbl>
    <w:p w14:paraId="773B9517" w14:textId="77777777" w:rsidR="0006298F" w:rsidRPr="0006298F" w:rsidRDefault="0006298F" w:rsidP="00062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4777"/>
      </w:tblGrid>
      <w:tr w:rsidR="0006298F" w:rsidRPr="0006298F" w14:paraId="7A5C9BA1" w14:textId="77777777" w:rsidTr="0006298F">
        <w:trPr>
          <w:tblCellSpacing w:w="0" w:type="dxa"/>
        </w:trPr>
        <w:tc>
          <w:tcPr>
            <w:tcW w:w="285" w:type="dxa"/>
            <w:vAlign w:val="center"/>
            <w:hideMark/>
          </w:tcPr>
          <w:p w14:paraId="43D39236" w14:textId="77777777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CE907" w14:textId="1C3804E7" w:rsidR="0006298F" w:rsidRPr="0006298F" w:rsidRDefault="0006298F" w:rsidP="0006298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51B0CAB" wp14:editId="6A60BCCD">
                  <wp:extent cx="161925" cy="16192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6CA468FD" w14:textId="77777777" w:rsidR="0006298F" w:rsidRPr="0006298F" w:rsidRDefault="0006298F" w:rsidP="0006298F">
            <w:pPr>
              <w:spacing w:after="0" w:line="240" w:lineRule="auto"/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 +31 (0)314 37 32 64 </w:t>
            </w:r>
            <w:r w:rsidRPr="0006298F">
              <w:rPr>
                <w:rFonts w:ascii="Verdana" w:eastAsia="Times New Roman" w:hAnsi="Verdana" w:cs="Times New Roman"/>
                <w:color w:val="66C2BA"/>
                <w:sz w:val="18"/>
                <w:szCs w:val="18"/>
                <w:lang w:eastAsia="nl-NL"/>
              </w:rPr>
              <w:t>•</w:t>
            </w: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 xml:space="preserve"> 06 xxx </w:t>
            </w:r>
            <w:proofErr w:type="spellStart"/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xxx</w:t>
            </w:r>
            <w:proofErr w:type="spellEnd"/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 xml:space="preserve"> xx</w:t>
            </w:r>
          </w:p>
        </w:tc>
      </w:tr>
      <w:tr w:rsidR="0006298F" w:rsidRPr="0006298F" w14:paraId="08E1BAC6" w14:textId="77777777" w:rsidTr="0006298F">
        <w:trPr>
          <w:tblCellSpacing w:w="0" w:type="dxa"/>
        </w:trPr>
        <w:tc>
          <w:tcPr>
            <w:tcW w:w="285" w:type="dxa"/>
            <w:vAlign w:val="center"/>
            <w:hideMark/>
          </w:tcPr>
          <w:p w14:paraId="4DCB7B14" w14:textId="77777777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3D9765" w14:textId="2EE7D5FB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9C1EE6D" wp14:editId="473A9EB8">
                  <wp:extent cx="161925" cy="16192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FE5AB19" w14:textId="77777777" w:rsidR="0006298F" w:rsidRPr="0006298F" w:rsidRDefault="0006298F" w:rsidP="0006298F">
            <w:pPr>
              <w:spacing w:after="0" w:line="240" w:lineRule="auto"/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 </w:t>
            </w:r>
            <w:hyperlink r:id="rId7" w:history="1">
              <w:r w:rsidRPr="0006298F">
                <w:rPr>
                  <w:rFonts w:ascii="Verdana" w:eastAsia="Times New Roman" w:hAnsi="Verdana" w:cs="Times New Roman"/>
                  <w:b/>
                  <w:bCs/>
                  <w:color w:val="0A364A"/>
                  <w:sz w:val="18"/>
                  <w:szCs w:val="18"/>
                  <w:lang w:eastAsia="nl-NL"/>
                </w:rPr>
                <w:t>www.alpinawork.nl</w:t>
              </w:r>
            </w:hyperlink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 </w:t>
            </w:r>
            <w:r w:rsidRPr="0006298F">
              <w:rPr>
                <w:rFonts w:ascii="Verdana" w:eastAsia="Times New Roman" w:hAnsi="Verdana" w:cs="Times New Roman"/>
                <w:color w:val="66C2BA"/>
                <w:sz w:val="18"/>
                <w:szCs w:val="18"/>
                <w:lang w:eastAsia="nl-NL"/>
              </w:rPr>
              <w:t>•</w:t>
            </w:r>
            <w:r w:rsidRPr="0006298F">
              <w:rPr>
                <w:rFonts w:ascii="Verdana" w:eastAsia="Times New Roman" w:hAnsi="Verdana" w:cs="Times New Roman"/>
                <w:color w:val="0A364A"/>
                <w:sz w:val="18"/>
                <w:szCs w:val="18"/>
                <w:lang w:eastAsia="nl-NL"/>
              </w:rPr>
              <w:t> </w:t>
            </w:r>
            <w:hyperlink r:id="rId8" w:history="1">
              <w:r w:rsidRPr="0006298F">
                <w:rPr>
                  <w:rFonts w:ascii="Verdana" w:eastAsia="Times New Roman" w:hAnsi="Verdana" w:cs="Times New Roman"/>
                  <w:b/>
                  <w:bCs/>
                  <w:color w:val="0A364A"/>
                  <w:sz w:val="18"/>
                  <w:szCs w:val="18"/>
                  <w:lang w:eastAsia="nl-NL"/>
                </w:rPr>
                <w:t>careers.alpinagroup.com</w:t>
              </w:r>
            </w:hyperlink>
          </w:p>
        </w:tc>
      </w:tr>
    </w:tbl>
    <w:p w14:paraId="56C6E57E" w14:textId="77777777" w:rsidR="0006298F" w:rsidRPr="0006298F" w:rsidRDefault="0006298F" w:rsidP="00062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30"/>
      </w:tblGrid>
      <w:tr w:rsidR="0006298F" w:rsidRPr="0006298F" w14:paraId="40FB6264" w14:textId="77777777" w:rsidTr="0006298F">
        <w:trPr>
          <w:trHeight w:val="900"/>
          <w:tblCellSpacing w:w="0" w:type="dxa"/>
        </w:trPr>
        <w:tc>
          <w:tcPr>
            <w:tcW w:w="285" w:type="dxa"/>
            <w:vAlign w:val="center"/>
            <w:hideMark/>
          </w:tcPr>
          <w:p w14:paraId="275EE905" w14:textId="77777777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E1AE9" w14:textId="5569E1C5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nl-NL"/>
              </w:rPr>
              <w:drawing>
                <wp:inline distT="0" distB="0" distL="0" distR="0" wp14:anchorId="0FE495DB" wp14:editId="0EF4839D">
                  <wp:extent cx="200025" cy="200025"/>
                  <wp:effectExtent l="0" t="0" r="9525" b="9525"/>
                  <wp:docPr id="1" name="Afbeelding 1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A7903" w14:textId="77777777" w:rsidR="0006298F" w:rsidRPr="0006298F" w:rsidRDefault="0006298F" w:rsidP="00062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100"/>
      </w:tblGrid>
      <w:tr w:rsidR="0006298F" w:rsidRPr="0006298F" w14:paraId="46EE7458" w14:textId="77777777" w:rsidTr="000629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012408" w14:textId="77777777" w:rsidR="0006298F" w:rsidRPr="0006298F" w:rsidRDefault="0006298F" w:rsidP="0006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629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    </w:t>
            </w:r>
          </w:p>
        </w:tc>
        <w:tc>
          <w:tcPr>
            <w:tcW w:w="5100" w:type="dxa"/>
            <w:vAlign w:val="center"/>
            <w:hideMark/>
          </w:tcPr>
          <w:p w14:paraId="10D02CBD" w14:textId="77777777" w:rsidR="0006298F" w:rsidRPr="0006298F" w:rsidRDefault="0006298F" w:rsidP="0006298F">
            <w:pPr>
              <w:spacing w:after="0" w:line="240" w:lineRule="atLeast"/>
              <w:rPr>
                <w:rFonts w:ascii="Verdana" w:eastAsia="Times New Roman" w:hAnsi="Verdana" w:cs="Times New Roman"/>
                <w:color w:val="9A9A9A"/>
                <w:sz w:val="14"/>
                <w:szCs w:val="14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color w:val="9A9A9A"/>
                <w:sz w:val="14"/>
                <w:szCs w:val="14"/>
                <w:lang w:eastAsia="nl-NL"/>
              </w:rPr>
              <w:t>KVK 82822719 • We verwerken persoonsgegevens en andere gegevens. We respecteren uw privacy en daarom worden uw persoonsgegevens met zorgvuldigheid verwerkt. Uiteraard houden we ons daarbij aan wet- en regelgeving op het gebied van bescherming van persoonsgegevens. We hebben een privacyverklaring opgesteld om u zo volledig en transparant mogelijk te informeren over de manier waarop persoonsgegevens worden verwerkt en over uw rechten op inzage, verbetering en/of verwijdering van persoonsgegevens. U vindt deze </w:t>
            </w:r>
            <w:hyperlink r:id="rId11" w:tgtFrame="_blank" w:history="1">
              <w:r w:rsidRPr="0006298F">
                <w:rPr>
                  <w:rFonts w:ascii="Verdana" w:eastAsia="Times New Roman" w:hAnsi="Verdana" w:cs="Times New Roman"/>
                  <w:color w:val="9A9A9A"/>
                  <w:sz w:val="14"/>
                  <w:szCs w:val="14"/>
                  <w:u w:val="single"/>
                  <w:shd w:val="clear" w:color="auto" w:fill="FFFFFF"/>
                  <w:lang w:eastAsia="nl-NL"/>
                </w:rPr>
                <w:t>hier</w:t>
              </w:r>
            </w:hyperlink>
            <w:r w:rsidRPr="0006298F">
              <w:rPr>
                <w:rFonts w:ascii="Verdana" w:eastAsia="Times New Roman" w:hAnsi="Verdana" w:cs="Times New Roman"/>
                <w:color w:val="9A9A9A"/>
                <w:sz w:val="14"/>
                <w:szCs w:val="14"/>
                <w:shd w:val="clear" w:color="auto" w:fill="FFFFFF"/>
                <w:lang w:eastAsia="nl-NL"/>
              </w:rPr>
              <w:t>.</w:t>
            </w:r>
          </w:p>
          <w:p w14:paraId="1D50FC5E" w14:textId="77777777" w:rsidR="0006298F" w:rsidRPr="0006298F" w:rsidRDefault="0006298F" w:rsidP="0006298F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9A9A9A"/>
                <w:sz w:val="14"/>
                <w:szCs w:val="14"/>
                <w:lang w:eastAsia="nl-NL"/>
              </w:rPr>
            </w:pPr>
            <w:r w:rsidRPr="0006298F">
              <w:rPr>
                <w:rFonts w:ascii="Verdana" w:eastAsia="Times New Roman" w:hAnsi="Verdana" w:cs="Times New Roman"/>
                <w:color w:val="9A9A9A"/>
                <w:sz w:val="14"/>
                <w:szCs w:val="14"/>
                <w:shd w:val="clear" w:color="auto" w:fill="FFFFFF"/>
                <w:lang w:eastAsia="nl-NL"/>
              </w:rPr>
              <w:t>De informatie in deze e-mail is uitsluitend bestemd voor de geadresseerde. Gebruik van deze informatie door anderen dan de geadresseerde is niet toegestaan. Als dit bericht niet voor u bestemd is dan vragen we u vriendelijk dit aan ons te melden.</w:t>
            </w:r>
          </w:p>
        </w:tc>
      </w:tr>
    </w:tbl>
    <w:p w14:paraId="240A77A3" w14:textId="77777777" w:rsidR="00FD0B85" w:rsidRDefault="00FD0B85"/>
    <w:sectPr w:rsidR="00FD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8F"/>
    <w:rsid w:val="0006298F"/>
    <w:rsid w:val="00A37BC1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2C442"/>
  <w15:chartTrackingRefBased/>
  <w15:docId w15:val="{DE3D6E4E-4E67-4EB6-88A5-BFE6D7DF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6298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06298F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alpinagroup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pinawork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alpinawork.nl/privacyreglement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linkedin.com/company/alpinawork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4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Dekyvere</dc:creator>
  <cp:keywords/>
  <dc:description/>
  <cp:lastModifiedBy>Rogier Cuypers</cp:lastModifiedBy>
  <cp:revision>2</cp:revision>
  <dcterms:created xsi:type="dcterms:W3CDTF">2022-09-30T07:12:00Z</dcterms:created>
  <dcterms:modified xsi:type="dcterms:W3CDTF">2022-09-30T07:12:00Z</dcterms:modified>
</cp:coreProperties>
</file>